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BC" w:rsidRDefault="00B81930" w:rsidP="00FF54BC">
      <w:pPr>
        <w:spacing w:line="340" w:lineRule="exact"/>
        <w:jc w:val="center"/>
        <w:rPr>
          <w:b/>
          <w:sz w:val="28"/>
          <w:szCs w:val="28"/>
        </w:rPr>
      </w:pPr>
      <w:r w:rsidRPr="00B819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E4067">
        <w:rPr>
          <w:rFonts w:hint="eastAsia"/>
          <w:b/>
          <w:sz w:val="28"/>
          <w:szCs w:val="28"/>
        </w:rPr>
        <w:t>「コメント」の挿入</w:t>
      </w:r>
    </w:p>
    <w:p w:rsidR="00762671" w:rsidRDefault="008E4067" w:rsidP="00762671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ワードでは、「コメント」を挿入する事ができます</w:t>
      </w:r>
      <w:r w:rsidR="00762671">
        <w:rPr>
          <w:rFonts w:hint="eastAsia"/>
        </w:rPr>
        <w:t>。</w:t>
      </w:r>
    </w:p>
    <w:p w:rsidR="00762671" w:rsidRDefault="00762671" w:rsidP="00C45D2A">
      <w:pPr>
        <w:tabs>
          <w:tab w:val="center" w:pos="5499"/>
          <w:tab w:val="left" w:pos="6540"/>
        </w:tabs>
        <w:rPr>
          <w:szCs w:val="21"/>
        </w:rPr>
      </w:pPr>
    </w:p>
    <w:p w:rsidR="004A4D27" w:rsidRPr="004A4D27" w:rsidRDefault="008E4067" w:rsidP="008B4510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コメント</w:t>
      </w:r>
      <w:r w:rsidR="004A4D27" w:rsidRPr="004A4D27">
        <w:rPr>
          <w:rFonts w:ascii="Arial" w:hAnsi="Arial" w:cs="Arial" w:hint="eastAsia"/>
          <w:b/>
          <w:color w:val="484848"/>
          <w:spacing w:val="12"/>
          <w:szCs w:val="21"/>
        </w:rPr>
        <w:t>の作成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校閲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コメント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コメント</w:t>
      </w:r>
      <w:r w:rsidR="005D44BF">
        <w:rPr>
          <w:rFonts w:ascii="Arial" w:hAnsi="Arial" w:cs="Arial" w:hint="eastAsia"/>
          <w:b/>
          <w:color w:val="FF0000"/>
          <w:spacing w:val="12"/>
          <w:szCs w:val="21"/>
        </w:rPr>
        <w:t>の挿入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5D44BF">
        <w:rPr>
          <w:rFonts w:ascii="Arial" w:hAnsi="Arial" w:cs="Arial" w:hint="eastAsia"/>
          <w:color w:val="484848"/>
          <w:spacing w:val="12"/>
          <w:szCs w:val="21"/>
        </w:rPr>
        <w:t>の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ボタンをクリックして作成します。</w:t>
      </w:r>
    </w:p>
    <w:p w:rsidR="004A4D27" w:rsidRDefault="008E4067" w:rsidP="008B4510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952500"/>
            <wp:effectExtent l="1905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3DE" w:rsidRDefault="00FE53DE" w:rsidP="008B4510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/>
      </w:tblPr>
      <w:tblGrid>
        <w:gridCol w:w="6546"/>
        <w:gridCol w:w="6818"/>
      </w:tblGrid>
      <w:tr w:rsidR="008E4067" w:rsidTr="008E4067">
        <w:trPr>
          <w:trHeight w:val="4649"/>
          <w:jc w:val="center"/>
        </w:trPr>
        <w:tc>
          <w:tcPr>
            <w:tcW w:w="6546" w:type="dxa"/>
          </w:tcPr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文章の一部に「注釈」など「コメント」を施したいケースがあります。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《例えば》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「</w:t>
            </w:r>
            <w:commentRangeStart w:id="0"/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徳川初代将軍</w:t>
            </w:r>
            <w:commentRangeEnd w:id="0"/>
            <w:r w:rsidRPr="008E4067">
              <w:rPr>
                <w:rStyle w:val="af1"/>
                <w:sz w:val="21"/>
                <w:szCs w:val="21"/>
              </w:rPr>
              <w:commentReference w:id="0"/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により江戸に幕府が開かれた。」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上の文章で、「</w:t>
            </w: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徳川初代将軍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」部分に「</w:t>
            </w:r>
            <w:r w:rsidRPr="008E4067">
              <w:rPr>
                <w:rFonts w:hint="eastAsia"/>
                <w:color w:val="FF0000"/>
                <w:sz w:val="21"/>
                <w:szCs w:val="21"/>
              </w:rPr>
              <w:t>徳川家康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」と「コメント」を設定しました。（</w:t>
            </w:r>
            <w:r w:rsidRPr="008E4067">
              <w:rPr>
                <w:rFonts w:hint="eastAsia"/>
                <w:b/>
                <w:color w:val="FF00FF"/>
                <w:sz w:val="21"/>
                <w:szCs w:val="21"/>
              </w:rPr>
              <w:t>右側に表示されます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1"/>
                <w:szCs w:val="21"/>
              </w:rPr>
            </w:pP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8E4067" w:rsidRPr="008E4067" w:rsidRDefault="008E4067" w:rsidP="00FF4721">
            <w:pPr>
              <w:rPr>
                <w:color w:val="000000"/>
                <w:sz w:val="21"/>
                <w:szCs w:val="21"/>
              </w:rPr>
            </w:pPr>
          </w:p>
          <w:p w:rsidR="008E4067" w:rsidRPr="008E4067" w:rsidRDefault="008E4067" w:rsidP="00FF472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6818" w:type="dxa"/>
            <w:shd w:val="clear" w:color="auto" w:fill="auto"/>
          </w:tcPr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8E4067" w:rsidRPr="008E4067" w:rsidRDefault="008E4067" w:rsidP="008E4067">
            <w:pPr>
              <w:pStyle w:val="aa"/>
              <w:numPr>
                <w:ilvl w:val="0"/>
                <w:numId w:val="23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コメント」を設定したい文字列を選択します。</w:t>
            </w:r>
          </w:p>
          <w:p w:rsidR="008E4067" w:rsidRPr="008E4067" w:rsidRDefault="008E4067" w:rsidP="008E4067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②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「</w:t>
            </w:r>
            <w:r w:rsidRPr="008E4067">
              <w:rPr>
                <w:rFonts w:ascii="Arial" w:hAnsi="Arial" w:cs="Arial" w:hint="eastAsia"/>
                <w:b/>
                <w:color w:val="484848"/>
                <w:spacing w:val="12"/>
                <w:sz w:val="21"/>
                <w:szCs w:val="21"/>
              </w:rPr>
              <w:t>校閲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」タブのリボン「</w:t>
            </w:r>
            <w:r w:rsidRPr="008E4067">
              <w:rPr>
                <w:rFonts w:ascii="Arial" w:hAnsi="Arial" w:cs="Arial" w:hint="eastAsia"/>
                <w:b/>
                <w:color w:val="484848"/>
                <w:spacing w:val="12"/>
                <w:sz w:val="21"/>
                <w:szCs w:val="21"/>
              </w:rPr>
              <w:t>コメント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」から「</w:t>
            </w:r>
            <w:r w:rsidRPr="008E4067">
              <w:rPr>
                <w:rFonts w:ascii="Arial" w:hAnsi="Arial" w:cs="Arial" w:hint="eastAsia"/>
                <w:b/>
                <w:color w:val="FF0000"/>
                <w:spacing w:val="12"/>
                <w:sz w:val="21"/>
                <w:szCs w:val="21"/>
              </w:rPr>
              <w:t>コメントの挿入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」のボタンをクリックして</w:t>
            </w:r>
          </w:p>
          <w:p w:rsidR="008E4067" w:rsidRPr="008E4067" w:rsidRDefault="008E4067" w:rsidP="008E4067">
            <w:pPr>
              <w:tabs>
                <w:tab w:val="center" w:pos="5499"/>
                <w:tab w:val="left" w:pos="6540"/>
              </w:tabs>
              <w:ind w:leftChars="105" w:left="430" w:hangingChars="100" w:hanging="21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「</w:t>
            </w: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コメント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」を選択します。</w:t>
            </w:r>
            <w:r w:rsidRPr="008E4067">
              <w:rPr>
                <w:color w:val="000000"/>
                <w:sz w:val="21"/>
                <w:szCs w:val="21"/>
              </w:rPr>
              <w:br/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③「</w:t>
            </w: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コメント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」を入力する表示がされます。</w:t>
            </w:r>
            <w:r w:rsidRPr="008E4067">
              <w:rPr>
                <w:color w:val="000000"/>
                <w:sz w:val="21"/>
                <w:szCs w:val="21"/>
              </w:rPr>
              <w:br/>
            </w:r>
            <w:r w:rsidRPr="008E4067">
              <w:rPr>
                <w:sz w:val="21"/>
                <w:szCs w:val="21"/>
              </w:rPr>
              <w:object w:dxaOrig="5130" w:dyaOrig="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6.5pt;height:31.5pt" o:ole="">
                  <v:imagedata r:id="rId10" o:title=""/>
                </v:shape>
                <o:OLEObject Type="Embed" ProgID="PBrush" ShapeID="_x0000_i1025" DrawAspect="Content" ObjectID="_1373659410" r:id="rId11"/>
              </w:object>
            </w:r>
            <w:r w:rsidRPr="008E4067">
              <w:rPr>
                <w:rFonts w:hint="eastAsia"/>
                <w:sz w:val="21"/>
                <w:szCs w:val="21"/>
              </w:rPr>
              <w:br/>
            </w:r>
            <w:r w:rsidRPr="008E4067">
              <w:rPr>
                <w:rFonts w:hint="eastAsia"/>
                <w:sz w:val="21"/>
                <w:szCs w:val="21"/>
              </w:rPr>
              <w:t xml:space="preserve">　　　　　　※ワード書面の欄外に表示されます。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④カーソルが「コメント」欄に移動し、点滅。</w:t>
            </w:r>
          </w:p>
          <w:p w:rsidR="008E4067" w:rsidRPr="008E4067" w:rsidRDefault="008E4067" w:rsidP="008E4067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⑤そこにコメントの文字列を入力します。</w:t>
            </w:r>
          </w:p>
          <w:p w:rsidR="008E4067" w:rsidRPr="008E4067" w:rsidRDefault="008E4067" w:rsidP="008E4067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8E4067">
              <w:rPr>
                <w:color w:val="000000"/>
                <w:sz w:val="21"/>
                <w:szCs w:val="21"/>
              </w:rPr>
              <w:br/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※左の例であれば、「徳川家康」と入力します。</w:t>
            </w:r>
          </w:p>
          <w:p w:rsidR="008E4067" w:rsidRPr="008E4067" w:rsidRDefault="008E4067" w:rsidP="00FF472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</w:tc>
      </w:tr>
    </w:tbl>
    <w:p w:rsidR="00C800DB" w:rsidRPr="008E4067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0E031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6F0A" w:rsidRDefault="008E4067" w:rsidP="00AF6F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AF6F0A" w:rsidRDefault="00AF6F0A" w:rsidP="00AF6F0A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/>
      </w:tblPr>
      <w:tblGrid>
        <w:gridCol w:w="6124"/>
        <w:gridCol w:w="6124"/>
      </w:tblGrid>
      <w:tr w:rsidR="008E4067" w:rsidTr="008E4067">
        <w:trPr>
          <w:trHeight w:val="356"/>
          <w:jc w:val="center"/>
        </w:trPr>
        <w:tc>
          <w:tcPr>
            <w:tcW w:w="6124" w:type="dxa"/>
          </w:tcPr>
          <w:p w:rsidR="008E4067" w:rsidRPr="00275ECB" w:rsidRDefault="008E4067" w:rsidP="00FF472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124" w:type="dxa"/>
          </w:tcPr>
          <w:p w:rsidR="008E4067" w:rsidRPr="00275ECB" w:rsidRDefault="008E4067" w:rsidP="00FF472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8E4067" w:rsidTr="008E4067">
        <w:trPr>
          <w:trHeight w:val="4099"/>
          <w:jc w:val="center"/>
        </w:trPr>
        <w:tc>
          <w:tcPr>
            <w:tcW w:w="6124" w:type="dxa"/>
          </w:tcPr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8E4067">
            <w:pPr>
              <w:numPr>
                <w:ilvl w:val="0"/>
                <w:numId w:val="22"/>
              </w:num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安土城に「城主は織田信長」とコメントを入力</w:t>
            </w: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</w:rPr>
            </w:pPr>
            <w:commentRangeStart w:id="1"/>
            <w:r w:rsidRPr="00490A0F">
              <w:rPr>
                <w:rFonts w:hint="eastAsia"/>
                <w:b/>
                <w:szCs w:val="21"/>
              </w:rPr>
              <w:t>安土城</w:t>
            </w:r>
            <w:commentRangeEnd w:id="1"/>
            <w:r>
              <w:rPr>
                <w:rStyle w:val="af1"/>
              </w:rPr>
              <w:commentReference w:id="1"/>
            </w:r>
            <w:r w:rsidRPr="00490A0F">
              <w:rPr>
                <w:rFonts w:hint="eastAsia"/>
                <w:b/>
                <w:szCs w:val="21"/>
              </w:rPr>
              <w:t>は戦国時代に建てられました。</w:t>
            </w: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  <w:tc>
          <w:tcPr>
            <w:tcW w:w="6124" w:type="dxa"/>
          </w:tcPr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8E4067">
            <w:pPr>
              <w:numPr>
                <w:ilvl w:val="0"/>
                <w:numId w:val="22"/>
              </w:num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以下の文字列で大阪城に「</w:t>
            </w:r>
            <w:r w:rsidRPr="006E2220">
              <w:rPr>
                <w:rFonts w:hint="eastAsia"/>
                <w:color w:val="FF0000"/>
                <w:szCs w:val="21"/>
              </w:rPr>
              <w:t>豊臣秀吉</w:t>
            </w:r>
            <w:r>
              <w:rPr>
                <w:rFonts w:hint="eastAsia"/>
                <w:color w:val="FF0000"/>
                <w:szCs w:val="21"/>
              </w:rPr>
              <w:t>が築城</w:t>
            </w:r>
            <w:r>
              <w:rPr>
                <w:rFonts w:hint="eastAsia"/>
                <w:szCs w:val="21"/>
              </w:rPr>
              <w:t>」と</w:t>
            </w:r>
          </w:p>
          <w:p w:rsidR="008E4067" w:rsidRDefault="008E4067" w:rsidP="008E4067">
            <w:pPr>
              <w:tabs>
                <w:tab w:val="center" w:pos="5499"/>
                <w:tab w:val="left" w:pos="6540"/>
              </w:tabs>
              <w:ind w:leftChars="343" w:left="720"/>
              <w:rPr>
                <w:szCs w:val="21"/>
              </w:rPr>
            </w:pPr>
            <w:r>
              <w:rPr>
                <w:rFonts w:hint="eastAsia"/>
                <w:szCs w:val="21"/>
              </w:rPr>
              <w:t>コメントを入力</w:t>
            </w: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Pr="006E2220" w:rsidRDefault="008E4067" w:rsidP="00FF4721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w w:val="150"/>
                <w:szCs w:val="21"/>
              </w:rPr>
            </w:pPr>
            <w:r w:rsidRPr="006E2220">
              <w:rPr>
                <w:rFonts w:ascii="AR P丸ゴシック体M" w:eastAsia="AR P丸ゴシック体M" w:hint="eastAsia"/>
                <w:w w:val="150"/>
                <w:szCs w:val="21"/>
              </w:rPr>
              <w:t>大阪城は戦国時代に建てられました。</w:t>
            </w:r>
          </w:p>
          <w:p w:rsidR="008E4067" w:rsidRPr="00490A0F" w:rsidRDefault="008E4067" w:rsidP="00FF472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8E4067" w:rsidRDefault="008E4067" w:rsidP="00FF4721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</w:tr>
    </w:tbl>
    <w:p w:rsidR="008E4067" w:rsidRPr="008E4067" w:rsidRDefault="008E4067" w:rsidP="00AF6F0A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F6F0A" w:rsidRPr="00AF6F0A" w:rsidRDefault="00AF6F0A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F6F0A" w:rsidRPr="00AF6F0A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F1C59" w:rsidRPr="008E4067" w:rsidRDefault="001F1C59" w:rsidP="00AF6F0A"/>
    <w:sectPr w:rsidR="001F1C59" w:rsidRPr="008E4067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Beginners-Site" w:date="2007-07-16T15:28:00Z" w:initials="N">
    <w:p w:rsidR="008E4067" w:rsidRDefault="008E4067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徳川家康</w:t>
      </w:r>
    </w:p>
  </w:comment>
  <w:comment w:id="1" w:author="Beginners-Site" w:date="2007-07-16T15:29:00Z" w:initials="N">
    <w:p w:rsidR="008E4067" w:rsidRDefault="008E4067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城主は織田信長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73" w:rsidRDefault="00E54D73" w:rsidP="00284913">
      <w:pPr>
        <w:spacing w:line="240" w:lineRule="auto"/>
      </w:pPr>
      <w:r>
        <w:separator/>
      </w:r>
    </w:p>
  </w:endnote>
  <w:endnote w:type="continuationSeparator" w:id="0">
    <w:p w:rsidR="00E54D73" w:rsidRDefault="00E54D73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73" w:rsidRDefault="00E54D73" w:rsidP="00284913">
      <w:pPr>
        <w:spacing w:line="240" w:lineRule="auto"/>
      </w:pPr>
      <w:r>
        <w:separator/>
      </w:r>
    </w:p>
  </w:footnote>
  <w:footnote w:type="continuationSeparator" w:id="0">
    <w:p w:rsidR="00E54D73" w:rsidRDefault="00E54D73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2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22"/>
  </w:num>
  <w:num w:numId="9">
    <w:abstractNumId w:val="6"/>
  </w:num>
  <w:num w:numId="10">
    <w:abstractNumId w:val="15"/>
  </w:num>
  <w:num w:numId="11">
    <w:abstractNumId w:val="8"/>
  </w:num>
  <w:num w:numId="12">
    <w:abstractNumId w:val="18"/>
  </w:num>
  <w:num w:numId="13">
    <w:abstractNumId w:val="0"/>
  </w:num>
  <w:num w:numId="14">
    <w:abstractNumId w:val="21"/>
  </w:num>
  <w:num w:numId="15">
    <w:abstractNumId w:val="13"/>
  </w:num>
  <w:num w:numId="16">
    <w:abstractNumId w:val="3"/>
  </w:num>
  <w:num w:numId="17">
    <w:abstractNumId w:val="17"/>
  </w:num>
  <w:num w:numId="18">
    <w:abstractNumId w:val="2"/>
  </w:num>
  <w:num w:numId="19">
    <w:abstractNumId w:val="5"/>
  </w:num>
  <w:num w:numId="20">
    <w:abstractNumId w:val="14"/>
  </w:num>
  <w:num w:numId="21">
    <w:abstractNumId w:val="19"/>
  </w:num>
  <w:num w:numId="22">
    <w:abstractNumId w:val="4"/>
  </w:num>
  <w:num w:numId="23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AAE"/>
    <w:rsid w:val="000E001D"/>
    <w:rsid w:val="000E0313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75BA"/>
    <w:rsid w:val="0015238C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0498"/>
    <w:rsid w:val="001918EF"/>
    <w:rsid w:val="0019413B"/>
    <w:rsid w:val="001A1F67"/>
    <w:rsid w:val="001C629F"/>
    <w:rsid w:val="001D39A2"/>
    <w:rsid w:val="001E4DAA"/>
    <w:rsid w:val="001F1C59"/>
    <w:rsid w:val="001F73B4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7D11"/>
    <w:rsid w:val="00270EC7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524"/>
    <w:rsid w:val="00367328"/>
    <w:rsid w:val="00372DDC"/>
    <w:rsid w:val="003842BE"/>
    <w:rsid w:val="003845ED"/>
    <w:rsid w:val="00394CC7"/>
    <w:rsid w:val="003A45E1"/>
    <w:rsid w:val="003A5094"/>
    <w:rsid w:val="003A5190"/>
    <w:rsid w:val="003B0F80"/>
    <w:rsid w:val="003B6FDC"/>
    <w:rsid w:val="003C46B2"/>
    <w:rsid w:val="003D1387"/>
    <w:rsid w:val="003D1C05"/>
    <w:rsid w:val="003D5271"/>
    <w:rsid w:val="003D6BFA"/>
    <w:rsid w:val="003D76DA"/>
    <w:rsid w:val="003E0A50"/>
    <w:rsid w:val="003E24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4D27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1A28"/>
    <w:rsid w:val="00575C41"/>
    <w:rsid w:val="005802A6"/>
    <w:rsid w:val="00580C0B"/>
    <w:rsid w:val="00582FF3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57B81"/>
    <w:rsid w:val="0076114F"/>
    <w:rsid w:val="00762671"/>
    <w:rsid w:val="007657DF"/>
    <w:rsid w:val="00767E29"/>
    <w:rsid w:val="0077246E"/>
    <w:rsid w:val="00773712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0BC1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81930"/>
    <w:rsid w:val="00B8338E"/>
    <w:rsid w:val="00B9344B"/>
    <w:rsid w:val="00B936A8"/>
    <w:rsid w:val="00B9725A"/>
    <w:rsid w:val="00BA149E"/>
    <w:rsid w:val="00BA5204"/>
    <w:rsid w:val="00BB18C8"/>
    <w:rsid w:val="00BB1D19"/>
    <w:rsid w:val="00BB2BB3"/>
    <w:rsid w:val="00BC6AFA"/>
    <w:rsid w:val="00BD1B75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4D73"/>
    <w:rsid w:val="00E563AE"/>
    <w:rsid w:val="00E62C20"/>
    <w:rsid w:val="00E839CE"/>
    <w:rsid w:val="00E841DB"/>
    <w:rsid w:val="00E96383"/>
    <w:rsid w:val="00EA2E91"/>
    <w:rsid w:val="00EA4E41"/>
    <w:rsid w:val="00EB71FD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  <w:rsid w:val="00FD18E3"/>
    <w:rsid w:val="00FE53DE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1DCC-05D0-495D-98D5-089366E2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2007-07-16T06:30:00Z</dcterms:created>
  <dcterms:modified xsi:type="dcterms:W3CDTF">2011-07-31T13:53:00Z</dcterms:modified>
</cp:coreProperties>
</file>